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7" w:type="dxa"/>
        <w:tblInd w:w="1809" w:type="dxa"/>
        <w:tblLook w:val="04A0" w:firstRow="1" w:lastRow="0" w:firstColumn="1" w:lastColumn="0" w:noHBand="0" w:noVBand="1"/>
      </w:tblPr>
      <w:tblGrid>
        <w:gridCol w:w="1560"/>
        <w:gridCol w:w="2976"/>
        <w:gridCol w:w="40"/>
        <w:gridCol w:w="7331"/>
      </w:tblGrid>
      <w:tr w:rsidR="0088026E" w:rsidRPr="0088026E" w:rsidTr="00193BFF">
        <w:trPr>
          <w:trHeight w:val="575"/>
        </w:trPr>
        <w:tc>
          <w:tcPr>
            <w:tcW w:w="119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026E" w:rsidRPr="0088026E" w:rsidRDefault="0088026E" w:rsidP="0088026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88026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贵州大学第三届大学生电子商务“创新、创意及创业”挑战赛获奖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名单</w:t>
            </w:r>
          </w:p>
        </w:tc>
      </w:tr>
      <w:tr w:rsidR="00F86ADE" w:rsidRPr="0088026E" w:rsidTr="00193BFF">
        <w:trPr>
          <w:trHeight w:val="5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93BF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8026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DE" w:rsidRPr="00193BFF" w:rsidRDefault="00F86ADE" w:rsidP="00F86A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93BF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所属学院</w:t>
            </w:r>
          </w:p>
        </w:tc>
      </w:tr>
      <w:tr w:rsidR="00F86ADE" w:rsidRPr="0088026E" w:rsidTr="00193BFF">
        <w:trPr>
          <w:trHeight w:val="39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钱途队</w:t>
            </w:r>
            <w:proofErr w:type="gramEnd"/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农学院、土木工程学院、化学与化工学院、矿业学院、资环学院</w:t>
            </w:r>
          </w:p>
        </w:tc>
      </w:tr>
      <w:tr w:rsidR="00F86ADE" w:rsidRPr="0088026E" w:rsidTr="00193BFF">
        <w:trPr>
          <w:trHeight w:val="39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红鲤鱼队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管理学院、计算机学院</w:t>
            </w:r>
          </w:p>
        </w:tc>
      </w:tr>
      <w:tr w:rsidR="00F86ADE" w:rsidRPr="0088026E" w:rsidTr="00193BFF">
        <w:trPr>
          <w:trHeight w:val="39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非同一般队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 w:rsidR="00F86ADE" w:rsidRPr="0088026E" w:rsidTr="00193BFF">
        <w:trPr>
          <w:trHeight w:val="3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Bling530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 w:rsidR="00F86ADE" w:rsidRPr="0088026E" w:rsidTr="00193BFF">
        <w:trPr>
          <w:trHeight w:val="3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SHARK+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 w:rsidR="00F86ADE" w:rsidRPr="0088026E" w:rsidTr="00193BFF">
        <w:trPr>
          <w:trHeight w:val="39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绿鲤鱼队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管理学院、计算机学院</w:t>
            </w:r>
          </w:p>
        </w:tc>
      </w:tr>
      <w:tr w:rsidR="00F86ADE" w:rsidRPr="0088026E" w:rsidTr="00193BFF">
        <w:trPr>
          <w:trHeight w:val="39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三创</w:t>
            </w:r>
            <w:proofErr w:type="gramStart"/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四霸队</w:t>
            </w:r>
            <w:proofErr w:type="gramEnd"/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 w:rsidR="00F86ADE" w:rsidRPr="0088026E" w:rsidTr="00193BFF">
        <w:trPr>
          <w:trHeight w:val="39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INFINITY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DE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公管学院</w:t>
            </w:r>
          </w:p>
        </w:tc>
      </w:tr>
      <w:tr w:rsidR="00F86ADE" w:rsidRPr="0088026E" w:rsidTr="00193BFF">
        <w:trPr>
          <w:trHeight w:val="3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创青春，创未来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DE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管理学院、法学院</w:t>
            </w:r>
          </w:p>
        </w:tc>
      </w:tr>
      <w:tr w:rsidR="00F86ADE" w:rsidRPr="0088026E" w:rsidTr="00193BFF">
        <w:trPr>
          <w:trHeight w:val="3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4+1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DE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 w:rsidR="00F86ADE" w:rsidRPr="0088026E" w:rsidTr="00193BFF">
        <w:trPr>
          <w:trHeight w:val="3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e旅人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DE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旅游与文化产业学院</w:t>
            </w:r>
          </w:p>
        </w:tc>
      </w:tr>
      <w:tr w:rsidR="00F86ADE" w:rsidRPr="0088026E" w:rsidTr="00193BFF">
        <w:trPr>
          <w:trHeight w:val="3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DE" w:rsidRPr="0088026E" w:rsidRDefault="00F86ADE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谁心所欲</w:t>
            </w:r>
            <w:proofErr w:type="gramEnd"/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DE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旅游与文化产业学院</w:t>
            </w:r>
          </w:p>
        </w:tc>
      </w:tr>
      <w:tr w:rsidR="0088026E" w:rsidRPr="0088026E" w:rsidTr="00193BFF">
        <w:trPr>
          <w:trHeight w:val="39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26E" w:rsidRPr="0088026E" w:rsidRDefault="0088026E" w:rsidP="0088026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26E" w:rsidRPr="0088026E" w:rsidRDefault="0088026E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扬帆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6E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管理学院、经济学院</w:t>
            </w:r>
          </w:p>
        </w:tc>
      </w:tr>
      <w:tr w:rsidR="00193BFF" w:rsidRPr="0088026E" w:rsidTr="00193BFF">
        <w:trPr>
          <w:trHeight w:val="39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青春的梦想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旅游与文化产业学院</w:t>
            </w:r>
          </w:p>
        </w:tc>
      </w:tr>
      <w:tr w:rsidR="00193BFF" w:rsidRPr="0088026E" w:rsidTr="00193BFF">
        <w:trPr>
          <w:trHeight w:val="3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大白兔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管理学院、材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冶学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bookmarkStart w:id="0" w:name="_GoBack"/>
        <w:bookmarkEnd w:id="0"/>
      </w:tr>
      <w:tr w:rsidR="00193BFF" w:rsidRPr="0088026E" w:rsidTr="00193BFF">
        <w:trPr>
          <w:trHeight w:val="3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争新队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冶学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</w:tr>
      <w:tr w:rsidR="00193BFF" w:rsidRPr="0088026E" w:rsidTr="00193BFF">
        <w:trPr>
          <w:trHeight w:val="3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黔行者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计算机学院、机械工程学院、阳明学院</w:t>
            </w:r>
          </w:p>
        </w:tc>
      </w:tr>
      <w:tr w:rsidR="00193BFF" w:rsidRPr="0088026E" w:rsidTr="00193BFF">
        <w:trPr>
          <w:trHeight w:val="3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雏鹰队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冶学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院、经济学院、矿业学院、土木工程学院、机械工程学院</w:t>
            </w:r>
          </w:p>
        </w:tc>
      </w:tr>
      <w:tr w:rsidR="00193BFF" w:rsidRPr="0088026E" w:rsidTr="00193BFF">
        <w:trPr>
          <w:trHeight w:val="39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02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稀土部队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FF" w:rsidRPr="0088026E" w:rsidRDefault="00193BFF" w:rsidP="0088026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 w:rsidR="00193BFF" w:rsidTr="00193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1560" w:type="dxa"/>
            <w:vAlign w:val="center"/>
          </w:tcPr>
          <w:p w:rsidR="00193BFF" w:rsidRPr="0088026E" w:rsidRDefault="00193BFF" w:rsidP="0088026E">
            <w:pPr>
              <w:jc w:val="center"/>
              <w:rPr>
                <w:sz w:val="24"/>
                <w:szCs w:val="24"/>
              </w:rPr>
            </w:pPr>
            <w:r w:rsidRPr="0088026E">
              <w:rPr>
                <w:rFonts w:hint="eastAsia"/>
                <w:sz w:val="24"/>
                <w:szCs w:val="24"/>
              </w:rPr>
              <w:t>最佳创新奖</w:t>
            </w:r>
          </w:p>
        </w:tc>
        <w:tc>
          <w:tcPr>
            <w:tcW w:w="2976" w:type="dxa"/>
            <w:vAlign w:val="center"/>
          </w:tcPr>
          <w:p w:rsidR="00193BFF" w:rsidRPr="0088026E" w:rsidRDefault="00193BFF" w:rsidP="00193BFF">
            <w:pPr>
              <w:jc w:val="center"/>
              <w:rPr>
                <w:sz w:val="24"/>
                <w:szCs w:val="24"/>
              </w:rPr>
            </w:pPr>
            <w:r w:rsidRPr="0088026E">
              <w:rPr>
                <w:rFonts w:hint="eastAsia"/>
                <w:sz w:val="24"/>
                <w:szCs w:val="24"/>
              </w:rPr>
              <w:t>SHARK+</w:t>
            </w:r>
          </w:p>
        </w:tc>
        <w:tc>
          <w:tcPr>
            <w:tcW w:w="7371" w:type="dxa"/>
            <w:gridSpan w:val="2"/>
            <w:vAlign w:val="center"/>
          </w:tcPr>
          <w:p w:rsidR="00193BFF" w:rsidRPr="0088026E" w:rsidRDefault="00193BFF" w:rsidP="008802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经济学院</w:t>
            </w:r>
          </w:p>
        </w:tc>
      </w:tr>
      <w:tr w:rsidR="00193BFF" w:rsidTr="00193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1560" w:type="dxa"/>
            <w:vAlign w:val="center"/>
          </w:tcPr>
          <w:p w:rsidR="00193BFF" w:rsidRPr="0088026E" w:rsidRDefault="00193BFF" w:rsidP="0088026E">
            <w:pPr>
              <w:jc w:val="center"/>
              <w:rPr>
                <w:sz w:val="24"/>
                <w:szCs w:val="24"/>
              </w:rPr>
            </w:pPr>
            <w:r w:rsidRPr="0088026E">
              <w:rPr>
                <w:rFonts w:hint="eastAsia"/>
                <w:sz w:val="24"/>
                <w:szCs w:val="24"/>
              </w:rPr>
              <w:t>最佳创意奖</w:t>
            </w:r>
          </w:p>
        </w:tc>
        <w:tc>
          <w:tcPr>
            <w:tcW w:w="3016" w:type="dxa"/>
            <w:gridSpan w:val="2"/>
            <w:vAlign w:val="center"/>
          </w:tcPr>
          <w:p w:rsidR="00193BFF" w:rsidRPr="0088026E" w:rsidRDefault="00872B77" w:rsidP="00193BF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钱途队</w:t>
            </w:r>
            <w:proofErr w:type="gramEnd"/>
          </w:p>
        </w:tc>
        <w:tc>
          <w:tcPr>
            <w:tcW w:w="7331" w:type="dxa"/>
            <w:vAlign w:val="center"/>
          </w:tcPr>
          <w:p w:rsidR="00193BFF" w:rsidRPr="0088026E" w:rsidRDefault="00872B77" w:rsidP="0088026E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农学院、土木工程学院、化学与化工学院、矿业学院、资环学院</w:t>
            </w:r>
          </w:p>
        </w:tc>
      </w:tr>
      <w:tr w:rsidR="00193BFF" w:rsidTr="00193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1560" w:type="dxa"/>
            <w:vAlign w:val="center"/>
          </w:tcPr>
          <w:p w:rsidR="00193BFF" w:rsidRPr="0088026E" w:rsidRDefault="00193BFF" w:rsidP="0088026E">
            <w:pPr>
              <w:jc w:val="center"/>
              <w:rPr>
                <w:sz w:val="24"/>
                <w:szCs w:val="24"/>
              </w:rPr>
            </w:pPr>
            <w:r w:rsidRPr="0088026E">
              <w:rPr>
                <w:rFonts w:hint="eastAsia"/>
                <w:sz w:val="24"/>
                <w:szCs w:val="24"/>
              </w:rPr>
              <w:t>最佳创业奖</w:t>
            </w:r>
          </w:p>
        </w:tc>
        <w:tc>
          <w:tcPr>
            <w:tcW w:w="3016" w:type="dxa"/>
            <w:gridSpan w:val="2"/>
            <w:vAlign w:val="center"/>
          </w:tcPr>
          <w:p w:rsidR="00193BFF" w:rsidRPr="0088026E" w:rsidRDefault="00872B77" w:rsidP="00193B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红鲤鱼队</w:t>
            </w:r>
          </w:p>
        </w:tc>
        <w:tc>
          <w:tcPr>
            <w:tcW w:w="7331" w:type="dxa"/>
            <w:vAlign w:val="center"/>
          </w:tcPr>
          <w:p w:rsidR="00193BFF" w:rsidRPr="0088026E" w:rsidRDefault="00872B77" w:rsidP="0088026E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管理学院、计算机学院</w:t>
            </w:r>
          </w:p>
        </w:tc>
      </w:tr>
    </w:tbl>
    <w:p w:rsidR="003B426A" w:rsidRDefault="003B426A"/>
    <w:sectPr w:rsidR="003B426A" w:rsidSect="0088026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26E"/>
    <w:rsid w:val="00193BFF"/>
    <w:rsid w:val="003B426A"/>
    <w:rsid w:val="00872B77"/>
    <w:rsid w:val="0088026E"/>
    <w:rsid w:val="00F8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408</Characters>
  <Application>Microsoft Office Word</Application>
  <DocSecurity>0</DocSecurity>
  <Lines>3</Lines>
  <Paragraphs>1</Paragraphs>
  <ScaleCrop>false</ScaleCrop>
  <Company>Lenovo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2017-12-18T02:31:00Z</cp:lastPrinted>
  <dcterms:created xsi:type="dcterms:W3CDTF">2017-12-18T02:17:00Z</dcterms:created>
  <dcterms:modified xsi:type="dcterms:W3CDTF">2017-12-18T08:43:00Z</dcterms:modified>
</cp:coreProperties>
</file>